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417"/>
        <w:gridCol w:w="3011"/>
        <w:gridCol w:w="1418"/>
        <w:gridCol w:w="1464"/>
        <w:gridCol w:w="1101"/>
      </w:tblGrid>
      <w:tr w:rsidR="00DB37FE" w:rsidRPr="009865BB" w14:paraId="42E60B1D" w14:textId="77777777" w:rsidTr="00BA5D1F">
        <w:trPr>
          <w:trHeight w:val="846"/>
        </w:trPr>
        <w:tc>
          <w:tcPr>
            <w:tcW w:w="2660" w:type="dxa"/>
          </w:tcPr>
          <w:p w14:paraId="2B2D6C69" w14:textId="280189F5" w:rsidR="00DB37FE" w:rsidRPr="009865BB" w:rsidRDefault="00494694" w:rsidP="00BA5D1F">
            <w:pPr>
              <w:jc w:val="center"/>
              <w:rPr>
                <w:b/>
              </w:rPr>
            </w:pPr>
            <w:bookmarkStart w:id="0" w:name="_Hlk82612812"/>
            <w:r>
              <w:rPr>
                <w:b/>
              </w:rPr>
              <w:t>0,8869</w:t>
            </w:r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417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3011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943EBB" w:rsidRPr="00D73F35" w14:paraId="5A36A8A4" w14:textId="77777777" w:rsidTr="00BA5D1F">
        <w:trPr>
          <w:trHeight w:val="848"/>
        </w:trPr>
        <w:tc>
          <w:tcPr>
            <w:tcW w:w="2660" w:type="dxa"/>
          </w:tcPr>
          <w:p w14:paraId="27B069D5" w14:textId="4ABCAA36" w:rsidR="00943EBB" w:rsidRPr="00D73F35" w:rsidRDefault="00B06802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</w:t>
            </w:r>
            <w:r w:rsidR="00943EBB" w:rsidRPr="00D73F35">
              <w:rPr>
                <w:rFonts w:ascii="Times New Roman" w:hAnsi="Times New Roman" w:cs="Times New Roman"/>
              </w:rPr>
              <w:t xml:space="preserve"> pagasts / </w:t>
            </w:r>
            <w:r w:rsidR="00494694">
              <w:rPr>
                <w:rFonts w:ascii="Times New Roman" w:hAnsi="Times New Roman" w:cs="Times New Roman"/>
              </w:rPr>
              <w:t>Saknītes</w:t>
            </w:r>
          </w:p>
          <w:p w14:paraId="11754B2D" w14:textId="70BD4296" w:rsidR="00943EBB" w:rsidRPr="00D73F35" w:rsidRDefault="00943EBB" w:rsidP="00943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D1C055" w14:textId="213DECC1" w:rsidR="00943EBB" w:rsidRPr="00D73F35" w:rsidRDefault="00B06802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56960040287</w:t>
            </w:r>
          </w:p>
        </w:tc>
        <w:tc>
          <w:tcPr>
            <w:tcW w:w="1134" w:type="dxa"/>
          </w:tcPr>
          <w:p w14:paraId="18CC658E" w14:textId="0C81106B" w:rsidR="00943EBB" w:rsidRPr="00D73F35" w:rsidRDefault="00DF2A45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0,7668</w:t>
            </w:r>
          </w:p>
        </w:tc>
        <w:tc>
          <w:tcPr>
            <w:tcW w:w="1417" w:type="dxa"/>
          </w:tcPr>
          <w:p w14:paraId="400861B2" w14:textId="0F1153A5" w:rsidR="00943EBB" w:rsidRPr="00D73F35" w:rsidRDefault="00B06802" w:rsidP="0094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0,7668</w:t>
            </w:r>
          </w:p>
        </w:tc>
        <w:tc>
          <w:tcPr>
            <w:tcW w:w="3011" w:type="dxa"/>
          </w:tcPr>
          <w:p w14:paraId="1C98B56B" w14:textId="77777777" w:rsidR="00943EBB" w:rsidRPr="00D73F35" w:rsidRDefault="00943EBB" w:rsidP="00943EBB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97495DA" w14:textId="0270B0EC" w:rsidR="00943EBB" w:rsidRPr="00D73F35" w:rsidRDefault="00DF2A45" w:rsidP="00943EBB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37,96</w:t>
            </w:r>
          </w:p>
        </w:tc>
        <w:tc>
          <w:tcPr>
            <w:tcW w:w="1464" w:type="dxa"/>
          </w:tcPr>
          <w:p w14:paraId="78A586B6" w14:textId="49AA9C44" w:rsidR="00943EBB" w:rsidRPr="00D73F35" w:rsidRDefault="00494694" w:rsidP="00943EBB">
            <w:r>
              <w:t>13.12.2021.</w:t>
            </w:r>
          </w:p>
        </w:tc>
        <w:tc>
          <w:tcPr>
            <w:tcW w:w="1101" w:type="dxa"/>
          </w:tcPr>
          <w:p w14:paraId="012DEF01" w14:textId="77777777" w:rsidR="00943EBB" w:rsidRPr="00D73F35" w:rsidRDefault="00943EBB" w:rsidP="00943EBB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05D29BD6" w14:textId="77777777" w:rsidTr="00BA5D1F">
        <w:trPr>
          <w:trHeight w:val="848"/>
        </w:trPr>
        <w:tc>
          <w:tcPr>
            <w:tcW w:w="2660" w:type="dxa"/>
          </w:tcPr>
          <w:p w14:paraId="5F7CC6B4" w14:textId="0413AD2F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Vīpes pagasts/ Saknītes</w:t>
            </w:r>
          </w:p>
        </w:tc>
        <w:tc>
          <w:tcPr>
            <w:tcW w:w="1843" w:type="dxa"/>
          </w:tcPr>
          <w:p w14:paraId="50DFBEE8" w14:textId="3D835C93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56960040289</w:t>
            </w:r>
          </w:p>
        </w:tc>
        <w:tc>
          <w:tcPr>
            <w:tcW w:w="1134" w:type="dxa"/>
          </w:tcPr>
          <w:p w14:paraId="32ABAA1E" w14:textId="43096A5B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0,8473</w:t>
            </w:r>
          </w:p>
        </w:tc>
        <w:tc>
          <w:tcPr>
            <w:tcW w:w="1417" w:type="dxa"/>
          </w:tcPr>
          <w:p w14:paraId="7EAA0096" w14:textId="32AE71C6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0,8473</w:t>
            </w:r>
          </w:p>
        </w:tc>
        <w:tc>
          <w:tcPr>
            <w:tcW w:w="3011" w:type="dxa"/>
          </w:tcPr>
          <w:p w14:paraId="5AE56377" w14:textId="041198BA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D25B881" w14:textId="50E2EA48" w:rsidR="00494694" w:rsidRPr="00CC5282" w:rsidRDefault="00494694" w:rsidP="00494694">
            <w:pPr>
              <w:pStyle w:val="Paraststmeklis"/>
              <w:rPr>
                <w:sz w:val="22"/>
                <w:szCs w:val="22"/>
                <w:highlight w:val="yellow"/>
              </w:rPr>
            </w:pPr>
            <w:r w:rsidRPr="00DF2A45">
              <w:rPr>
                <w:sz w:val="22"/>
                <w:szCs w:val="22"/>
              </w:rPr>
              <w:t>41,94</w:t>
            </w:r>
          </w:p>
        </w:tc>
        <w:tc>
          <w:tcPr>
            <w:tcW w:w="1464" w:type="dxa"/>
          </w:tcPr>
          <w:p w14:paraId="1B23F266" w14:textId="27B57646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4D16FC1C" w14:textId="5F86DD8D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0723B13C" w14:textId="77777777" w:rsidTr="00BA5D1F">
        <w:trPr>
          <w:trHeight w:val="848"/>
        </w:trPr>
        <w:tc>
          <w:tcPr>
            <w:tcW w:w="2660" w:type="dxa"/>
          </w:tcPr>
          <w:p w14:paraId="32ECC7F7" w14:textId="129CE0C3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 pagasts/</w:t>
            </w:r>
            <w:proofErr w:type="spellStart"/>
            <w:r>
              <w:rPr>
                <w:rFonts w:ascii="Times New Roman" w:hAnsi="Times New Roman" w:cs="Times New Roman"/>
              </w:rPr>
              <w:t>Ķiķaukas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14:paraId="40C029B2" w14:textId="280CBB76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56960050283</w:t>
            </w:r>
          </w:p>
        </w:tc>
        <w:tc>
          <w:tcPr>
            <w:tcW w:w="1134" w:type="dxa"/>
          </w:tcPr>
          <w:p w14:paraId="270C58C6" w14:textId="2E5F429F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1,1338</w:t>
            </w:r>
          </w:p>
        </w:tc>
        <w:tc>
          <w:tcPr>
            <w:tcW w:w="1417" w:type="dxa"/>
          </w:tcPr>
          <w:p w14:paraId="1FB665DE" w14:textId="5FDDFC54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1,1338</w:t>
            </w:r>
          </w:p>
        </w:tc>
        <w:tc>
          <w:tcPr>
            <w:tcW w:w="3011" w:type="dxa"/>
          </w:tcPr>
          <w:p w14:paraId="336EC97F" w14:textId="321CCB1F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3C34CA6E" w14:textId="3A3FD214" w:rsidR="00494694" w:rsidRPr="00CC5282" w:rsidRDefault="00494694" w:rsidP="00494694">
            <w:pPr>
              <w:pStyle w:val="Paraststmeklis"/>
              <w:rPr>
                <w:sz w:val="22"/>
                <w:szCs w:val="22"/>
                <w:highlight w:val="yellow"/>
              </w:rPr>
            </w:pPr>
            <w:r w:rsidRPr="00DF2A45">
              <w:rPr>
                <w:sz w:val="22"/>
                <w:szCs w:val="22"/>
              </w:rPr>
              <w:t>45,92</w:t>
            </w:r>
          </w:p>
        </w:tc>
        <w:tc>
          <w:tcPr>
            <w:tcW w:w="1464" w:type="dxa"/>
          </w:tcPr>
          <w:p w14:paraId="5046A7C4" w14:textId="778726A8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419EE0D2" w14:textId="771A86F4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67DAB942" w14:textId="77777777" w:rsidTr="00BA5D1F">
        <w:trPr>
          <w:trHeight w:val="848"/>
        </w:trPr>
        <w:tc>
          <w:tcPr>
            <w:tcW w:w="2660" w:type="dxa"/>
          </w:tcPr>
          <w:p w14:paraId="45C2FE97" w14:textId="700D6371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</w:t>
            </w:r>
            <w:r w:rsidRPr="00D73F35">
              <w:rPr>
                <w:rFonts w:ascii="Times New Roman" w:hAnsi="Times New Roman" w:cs="Times New Roman"/>
              </w:rPr>
              <w:t xml:space="preserve"> pagasts /</w:t>
            </w:r>
            <w:r>
              <w:rPr>
                <w:rFonts w:ascii="Times New Roman" w:hAnsi="Times New Roman" w:cs="Times New Roman"/>
              </w:rPr>
              <w:t>Sīpoli</w:t>
            </w:r>
          </w:p>
          <w:p w14:paraId="4594212F" w14:textId="77777777" w:rsidR="00494694" w:rsidRDefault="00494694" w:rsidP="0049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C9D95F" w14:textId="3BC64A91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56960050200</w:t>
            </w:r>
          </w:p>
        </w:tc>
        <w:tc>
          <w:tcPr>
            <w:tcW w:w="1134" w:type="dxa"/>
          </w:tcPr>
          <w:p w14:paraId="00A4EE6D" w14:textId="5649E60A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2,3728</w:t>
            </w:r>
          </w:p>
        </w:tc>
        <w:tc>
          <w:tcPr>
            <w:tcW w:w="1417" w:type="dxa"/>
          </w:tcPr>
          <w:p w14:paraId="525B8810" w14:textId="52D65186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2,3728</w:t>
            </w:r>
          </w:p>
        </w:tc>
        <w:tc>
          <w:tcPr>
            <w:tcW w:w="3011" w:type="dxa"/>
          </w:tcPr>
          <w:p w14:paraId="1C7FBE0F" w14:textId="15A93CE8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6BAB0822" w14:textId="14DAE8D8" w:rsidR="00494694" w:rsidRPr="00DF2A45" w:rsidRDefault="00494694" w:rsidP="00494694">
            <w:pPr>
              <w:pStyle w:val="Paraststmeklis"/>
              <w:rPr>
                <w:sz w:val="22"/>
                <w:szCs w:val="22"/>
              </w:rPr>
            </w:pPr>
            <w:r w:rsidRPr="00DF2A45">
              <w:rPr>
                <w:sz w:val="22"/>
                <w:szCs w:val="22"/>
              </w:rPr>
              <w:t>96,10</w:t>
            </w:r>
          </w:p>
        </w:tc>
        <w:tc>
          <w:tcPr>
            <w:tcW w:w="1464" w:type="dxa"/>
          </w:tcPr>
          <w:p w14:paraId="1B63F385" w14:textId="16E2E2F6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6481EFD5" w14:textId="6BA00702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43E96B28" w14:textId="77777777" w:rsidTr="00BA5D1F">
        <w:trPr>
          <w:trHeight w:val="848"/>
        </w:trPr>
        <w:tc>
          <w:tcPr>
            <w:tcW w:w="2660" w:type="dxa"/>
          </w:tcPr>
          <w:p w14:paraId="306DF98D" w14:textId="436C77FE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</w:t>
            </w:r>
            <w:r w:rsidRPr="00D73F35">
              <w:rPr>
                <w:rFonts w:ascii="Times New Roman" w:hAnsi="Times New Roman" w:cs="Times New Roman"/>
              </w:rPr>
              <w:t xml:space="preserve"> pagasts / </w:t>
            </w:r>
            <w:r>
              <w:rPr>
                <w:rFonts w:ascii="Times New Roman" w:hAnsi="Times New Roman" w:cs="Times New Roman"/>
              </w:rPr>
              <w:t>Avoti 1</w:t>
            </w:r>
          </w:p>
          <w:p w14:paraId="13A7FBB0" w14:textId="77777777" w:rsidR="00494694" w:rsidRDefault="00494694" w:rsidP="0049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6F5705" w14:textId="5C0C3D0E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56960050201</w:t>
            </w:r>
          </w:p>
        </w:tc>
        <w:tc>
          <w:tcPr>
            <w:tcW w:w="1134" w:type="dxa"/>
          </w:tcPr>
          <w:p w14:paraId="006A2A9F" w14:textId="1EBB28DC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1,6901</w:t>
            </w:r>
          </w:p>
        </w:tc>
        <w:tc>
          <w:tcPr>
            <w:tcW w:w="1417" w:type="dxa"/>
          </w:tcPr>
          <w:p w14:paraId="03F1B409" w14:textId="21C55ABD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1,6901</w:t>
            </w:r>
          </w:p>
        </w:tc>
        <w:tc>
          <w:tcPr>
            <w:tcW w:w="3011" w:type="dxa"/>
          </w:tcPr>
          <w:p w14:paraId="6A947F6E" w14:textId="3D199145" w:rsidR="00494694" w:rsidRPr="00957AF9" w:rsidRDefault="00494694" w:rsidP="00494694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5DE99335" w14:textId="51E70B28" w:rsidR="00494694" w:rsidRPr="00DF2A45" w:rsidRDefault="00494694" w:rsidP="00494694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68,45</w:t>
            </w:r>
          </w:p>
        </w:tc>
        <w:tc>
          <w:tcPr>
            <w:tcW w:w="1464" w:type="dxa"/>
          </w:tcPr>
          <w:p w14:paraId="64C13696" w14:textId="1929A873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63580CA1" w14:textId="493F3CAD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38A6E9C0" w14:textId="77777777" w:rsidTr="00BA5D1F">
        <w:trPr>
          <w:trHeight w:val="848"/>
        </w:trPr>
        <w:tc>
          <w:tcPr>
            <w:tcW w:w="2660" w:type="dxa"/>
          </w:tcPr>
          <w:p w14:paraId="43FE4079" w14:textId="6EBBAAEF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Vīpes pagasts/ Rieksti</w:t>
            </w:r>
          </w:p>
        </w:tc>
        <w:tc>
          <w:tcPr>
            <w:tcW w:w="1843" w:type="dxa"/>
          </w:tcPr>
          <w:p w14:paraId="0BFC2C97" w14:textId="4169D84F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56960050199</w:t>
            </w:r>
          </w:p>
        </w:tc>
        <w:tc>
          <w:tcPr>
            <w:tcW w:w="1134" w:type="dxa"/>
          </w:tcPr>
          <w:p w14:paraId="64474D08" w14:textId="72EE7EA7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1,1294</w:t>
            </w:r>
          </w:p>
        </w:tc>
        <w:tc>
          <w:tcPr>
            <w:tcW w:w="1417" w:type="dxa"/>
          </w:tcPr>
          <w:p w14:paraId="1E63243E" w14:textId="6E6D02FA" w:rsidR="00494694" w:rsidRPr="00DF2A45" w:rsidRDefault="00494694" w:rsidP="00494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A45">
              <w:rPr>
                <w:rFonts w:ascii="Times New Roman" w:hAnsi="Times New Roman" w:cs="Times New Roman"/>
                <w:color w:val="000000" w:themeColor="text1"/>
              </w:rPr>
              <w:t>1,1294</w:t>
            </w:r>
          </w:p>
        </w:tc>
        <w:tc>
          <w:tcPr>
            <w:tcW w:w="3011" w:type="dxa"/>
          </w:tcPr>
          <w:p w14:paraId="5C722D6C" w14:textId="18E6D5F7" w:rsidR="00494694" w:rsidRPr="00957AF9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3456C57" w14:textId="024CDFA3" w:rsidR="00494694" w:rsidRPr="00DF2A45" w:rsidRDefault="00494694" w:rsidP="00494694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45,74</w:t>
            </w:r>
          </w:p>
        </w:tc>
        <w:tc>
          <w:tcPr>
            <w:tcW w:w="1464" w:type="dxa"/>
          </w:tcPr>
          <w:p w14:paraId="395A12DB" w14:textId="6E2FF647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4F923FD0" w14:textId="43D41AAB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4439BF0B" w14:textId="77777777" w:rsidTr="00BA5D1F">
        <w:trPr>
          <w:trHeight w:val="848"/>
        </w:trPr>
        <w:tc>
          <w:tcPr>
            <w:tcW w:w="2660" w:type="dxa"/>
          </w:tcPr>
          <w:p w14:paraId="40F1A1D2" w14:textId="7471A752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 pagasts/</w:t>
            </w:r>
            <w:proofErr w:type="spellStart"/>
            <w:r>
              <w:rPr>
                <w:rFonts w:ascii="Times New Roman" w:hAnsi="Times New Roman" w:cs="Times New Roman"/>
              </w:rPr>
              <w:t>Kalnaspeldziņi</w:t>
            </w:r>
            <w:proofErr w:type="spellEnd"/>
          </w:p>
        </w:tc>
        <w:tc>
          <w:tcPr>
            <w:tcW w:w="1843" w:type="dxa"/>
          </w:tcPr>
          <w:p w14:paraId="10D9DDD1" w14:textId="6F238299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56960050258</w:t>
            </w:r>
          </w:p>
        </w:tc>
        <w:tc>
          <w:tcPr>
            <w:tcW w:w="1134" w:type="dxa"/>
          </w:tcPr>
          <w:p w14:paraId="111F5D51" w14:textId="47AA2901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0,8869</w:t>
            </w:r>
          </w:p>
        </w:tc>
        <w:tc>
          <w:tcPr>
            <w:tcW w:w="1417" w:type="dxa"/>
          </w:tcPr>
          <w:p w14:paraId="7B4B9D5A" w14:textId="349D8D19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0,8869</w:t>
            </w:r>
          </w:p>
        </w:tc>
        <w:tc>
          <w:tcPr>
            <w:tcW w:w="3011" w:type="dxa"/>
          </w:tcPr>
          <w:p w14:paraId="1EE076FD" w14:textId="6AAB2CA9" w:rsidR="00494694" w:rsidRPr="00957AF9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44193F7" w14:textId="6025ED75" w:rsidR="00494694" w:rsidRPr="00DF2A45" w:rsidRDefault="00494694" w:rsidP="00494694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</w:t>
            </w:r>
          </w:p>
        </w:tc>
        <w:tc>
          <w:tcPr>
            <w:tcW w:w="1464" w:type="dxa"/>
          </w:tcPr>
          <w:p w14:paraId="02D62C39" w14:textId="4107EBF7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6D6B30BD" w14:textId="3B0FF986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494694" w:rsidRPr="00D73F35" w14:paraId="72AA8A2C" w14:textId="77777777" w:rsidTr="00BA5D1F">
        <w:trPr>
          <w:trHeight w:val="848"/>
        </w:trPr>
        <w:tc>
          <w:tcPr>
            <w:tcW w:w="2660" w:type="dxa"/>
          </w:tcPr>
          <w:p w14:paraId="50E08679" w14:textId="7F83C403" w:rsidR="00494694" w:rsidRPr="00D73F35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Vīpes</w:t>
            </w:r>
            <w:r w:rsidRPr="00D73F35">
              <w:rPr>
                <w:rFonts w:ascii="Times New Roman" w:hAnsi="Times New Roman" w:cs="Times New Roman"/>
              </w:rPr>
              <w:t xml:space="preserve"> pagasts /</w:t>
            </w:r>
            <w:r>
              <w:rPr>
                <w:rFonts w:ascii="Times New Roman" w:hAnsi="Times New Roman" w:cs="Times New Roman"/>
              </w:rPr>
              <w:t>Sēnaliņas</w:t>
            </w:r>
          </w:p>
          <w:p w14:paraId="389BBA5A" w14:textId="77777777" w:rsidR="00494694" w:rsidRDefault="00494694" w:rsidP="00494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48DA73" w14:textId="3E493962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56960030240</w:t>
            </w:r>
          </w:p>
        </w:tc>
        <w:tc>
          <w:tcPr>
            <w:tcW w:w="1134" w:type="dxa"/>
          </w:tcPr>
          <w:p w14:paraId="0AF139C2" w14:textId="194C5E65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1417" w:type="dxa"/>
          </w:tcPr>
          <w:p w14:paraId="634181FE" w14:textId="5126DA97" w:rsidR="00494694" w:rsidRDefault="00494694" w:rsidP="004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3011" w:type="dxa"/>
          </w:tcPr>
          <w:p w14:paraId="6324E827" w14:textId="43DD379F" w:rsidR="00494694" w:rsidRPr="00957AF9" w:rsidRDefault="00494694" w:rsidP="00494694">
            <w:pPr>
              <w:rPr>
                <w:rFonts w:ascii="Times New Roman" w:hAnsi="Times New Roman" w:cs="Times New Roman"/>
              </w:rPr>
            </w:pPr>
            <w:r w:rsidRPr="00957AF9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19EB1C2D" w14:textId="6A7667C4" w:rsidR="00494694" w:rsidRPr="00DF2A45" w:rsidRDefault="00494694" w:rsidP="00494694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282,15</w:t>
            </w:r>
          </w:p>
        </w:tc>
        <w:tc>
          <w:tcPr>
            <w:tcW w:w="1464" w:type="dxa"/>
          </w:tcPr>
          <w:p w14:paraId="6BA4B56C" w14:textId="67F44B67" w:rsidR="00494694" w:rsidRDefault="00494694" w:rsidP="00494694">
            <w:r>
              <w:t>13.12.2021.</w:t>
            </w:r>
          </w:p>
        </w:tc>
        <w:tc>
          <w:tcPr>
            <w:tcW w:w="1101" w:type="dxa"/>
          </w:tcPr>
          <w:p w14:paraId="28D0F097" w14:textId="6EE456A1" w:rsidR="00494694" w:rsidRPr="00D73F35" w:rsidRDefault="00494694" w:rsidP="004946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6A428E54" w:rsidR="00BA5D1F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paredzētie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objekti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zemes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vienības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06802">
        <w:rPr>
          <w:rFonts w:ascii="Times New Roman" w:hAnsi="Times New Roman" w:cs="Times New Roman"/>
          <w:b/>
          <w:sz w:val="28"/>
          <w:szCs w:val="24"/>
          <w:u w:val="single"/>
        </w:rPr>
        <w:t>Vīpes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943EBB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bookmarkEnd w:id="0"/>
      <w:r w:rsidR="00292143">
        <w:rPr>
          <w:rFonts w:ascii="Times New Roman" w:hAnsi="Times New Roman" w:cs="Times New Roman"/>
          <w:b/>
          <w:sz w:val="28"/>
          <w:szCs w:val="24"/>
          <w:u w:val="single"/>
        </w:rPr>
        <w:t>ā</w:t>
      </w:r>
      <w:proofErr w:type="spellEnd"/>
    </w:p>
    <w:p w14:paraId="3C4CCBAC" w14:textId="577FC0F4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B1A2C34" w14:textId="6CC0C23C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E8566F" w14:textId="77777777" w:rsidR="00B06802" w:rsidRDefault="00B06802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AC36A7" w14:textId="0D2EF69A" w:rsidR="00943EBB" w:rsidRDefault="00943EBB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B735D4" w14:textId="14E44E2E" w:rsidR="00DF2A9C" w:rsidRPr="00DF2A9C" w:rsidRDefault="00DF2A9C" w:rsidP="00DF2A9C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L.Garkalne</w:t>
      </w:r>
      <w:proofErr w:type="spellEnd"/>
      <w:r>
        <w:rPr>
          <w:rFonts w:ascii="Times New Roman" w:hAnsi="Times New Roman" w:cs="Times New Roman"/>
          <w:sz w:val="24"/>
        </w:rPr>
        <w:t>, 28300194</w:t>
      </w:r>
    </w:p>
    <w:sectPr w:rsidR="00DF2A9C" w:rsidRPr="00DF2A9C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0F3270"/>
    <w:rsid w:val="00130536"/>
    <w:rsid w:val="00134B7C"/>
    <w:rsid w:val="0014036D"/>
    <w:rsid w:val="00170AC9"/>
    <w:rsid w:val="001B1450"/>
    <w:rsid w:val="001C67DC"/>
    <w:rsid w:val="002247D3"/>
    <w:rsid w:val="00245DD6"/>
    <w:rsid w:val="00292143"/>
    <w:rsid w:val="00304E93"/>
    <w:rsid w:val="003C27BA"/>
    <w:rsid w:val="00460740"/>
    <w:rsid w:val="00494694"/>
    <w:rsid w:val="004A2DEE"/>
    <w:rsid w:val="004C24BF"/>
    <w:rsid w:val="004D28B4"/>
    <w:rsid w:val="00507D87"/>
    <w:rsid w:val="005234AE"/>
    <w:rsid w:val="0054016E"/>
    <w:rsid w:val="005C2928"/>
    <w:rsid w:val="005D4A56"/>
    <w:rsid w:val="005E420F"/>
    <w:rsid w:val="005F3842"/>
    <w:rsid w:val="00606457"/>
    <w:rsid w:val="006D78AA"/>
    <w:rsid w:val="00706860"/>
    <w:rsid w:val="00795D10"/>
    <w:rsid w:val="007C205B"/>
    <w:rsid w:val="00805056"/>
    <w:rsid w:val="008A514F"/>
    <w:rsid w:val="008E4515"/>
    <w:rsid w:val="00943EBB"/>
    <w:rsid w:val="00952CA4"/>
    <w:rsid w:val="009F03DF"/>
    <w:rsid w:val="00A17C23"/>
    <w:rsid w:val="00AA38B7"/>
    <w:rsid w:val="00B06802"/>
    <w:rsid w:val="00B34819"/>
    <w:rsid w:val="00BA5D1F"/>
    <w:rsid w:val="00BB5EBB"/>
    <w:rsid w:val="00BD4E1F"/>
    <w:rsid w:val="00C0206F"/>
    <w:rsid w:val="00C31EF2"/>
    <w:rsid w:val="00C435AA"/>
    <w:rsid w:val="00CA428C"/>
    <w:rsid w:val="00CC5282"/>
    <w:rsid w:val="00D20E8D"/>
    <w:rsid w:val="00D73F35"/>
    <w:rsid w:val="00DA64AB"/>
    <w:rsid w:val="00DB37FE"/>
    <w:rsid w:val="00DE407C"/>
    <w:rsid w:val="00DF2A45"/>
    <w:rsid w:val="00DF2A9C"/>
    <w:rsid w:val="00E25DCC"/>
    <w:rsid w:val="00EC0581"/>
    <w:rsid w:val="00ED0242"/>
    <w:rsid w:val="00F269B5"/>
    <w:rsid w:val="00FA24A7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36</cp:revision>
  <cp:lastPrinted>2021-12-07T12:26:00Z</cp:lastPrinted>
  <dcterms:created xsi:type="dcterms:W3CDTF">2020-06-04T05:49:00Z</dcterms:created>
  <dcterms:modified xsi:type="dcterms:W3CDTF">2021-12-07T12:27:00Z</dcterms:modified>
</cp:coreProperties>
</file>